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4A2A6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ABB00B" wp14:editId="098D75AF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ektangel: avrundede hjørn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43704F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ABB00B" id="Rektangel: avrundede hjørner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5543704F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20C166" w14:textId="77777777" w:rsidR="002E4EB0" w:rsidRDefault="002E4EB0">
      <w:pPr>
        <w:rPr>
          <w:b/>
        </w:rPr>
      </w:pPr>
    </w:p>
    <w:p w14:paraId="7EAB677D" w14:textId="1FE5EFE8" w:rsidR="0008384D" w:rsidRDefault="0008384D" w:rsidP="0008384D">
      <w:pPr>
        <w:rPr>
          <w:b/>
        </w:rPr>
      </w:pPr>
      <w:r w:rsidRPr="00B95AC9">
        <w:rPr>
          <w:b/>
        </w:rPr>
        <w:t>«</w:t>
      </w:r>
      <w:r>
        <w:rPr>
          <w:b/>
        </w:rPr>
        <w:t xml:space="preserve">Rolle som: </w:t>
      </w:r>
      <w:r w:rsidRPr="0008384D">
        <w:rPr>
          <w:b/>
          <w:color w:val="FF0000"/>
        </w:rPr>
        <w:t>Prosjektleder Byggeplasslogistikk/</w:t>
      </w:r>
      <w:proofErr w:type="spellStart"/>
      <w:r w:rsidRPr="0008384D">
        <w:rPr>
          <w:b/>
          <w:color w:val="FF0000"/>
        </w:rPr>
        <w:t>Logistikkoord</w:t>
      </w:r>
      <w:r>
        <w:rPr>
          <w:b/>
          <w:color w:val="FF0000"/>
        </w:rPr>
        <w:t>i</w:t>
      </w:r>
      <w:r w:rsidRPr="0008384D">
        <w:rPr>
          <w:b/>
          <w:color w:val="FF0000"/>
        </w:rPr>
        <w:t>nator</w:t>
      </w:r>
      <w:proofErr w:type="spellEnd"/>
      <w:r w:rsidRPr="00B95AC9">
        <w:rPr>
          <w:b/>
        </w:rPr>
        <w:t>»</w:t>
      </w:r>
    </w:p>
    <w:p w14:paraId="10A85314" w14:textId="77777777" w:rsidR="002E4EB0" w:rsidRDefault="002E4EB0">
      <w:pPr>
        <w:rPr>
          <w:b/>
        </w:rPr>
      </w:pPr>
    </w:p>
    <w:p w14:paraId="2487E4D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</w:t>
      </w:r>
      <w:commentRangeStart w:id="0"/>
      <w:r w:rsidRPr="00A80BC9">
        <w:rPr>
          <w:b/>
          <w:sz w:val="36"/>
        </w:rPr>
        <w:t>NAVN</w:t>
      </w:r>
      <w:commentRangeEnd w:id="0"/>
      <w:r w:rsidR="009E7519" w:rsidRPr="00A80BC9">
        <w:rPr>
          <w:rStyle w:val="Merknadsreferanse"/>
          <w:b/>
          <w:sz w:val="36"/>
          <w:szCs w:val="22"/>
        </w:rPr>
        <w:commentReference w:id="0"/>
      </w:r>
      <w:r w:rsidRPr="00A80BC9">
        <w:rPr>
          <w:b/>
          <w:sz w:val="36"/>
        </w:rPr>
        <w:t>»</w:t>
      </w:r>
    </w:p>
    <w:p w14:paraId="61785D6D" w14:textId="127A1BEF" w:rsidR="006C2479" w:rsidRPr="00B95AC9" w:rsidRDefault="006C2479" w:rsidP="00B95AC9">
      <w:pPr>
        <w:rPr>
          <w:b/>
        </w:rPr>
      </w:pPr>
      <w:r>
        <w:rPr>
          <w:b/>
        </w:rPr>
        <w:t>«Tilbyders firma»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659D0E80" w14:textId="77777777" w:rsidTr="00B11A06">
        <w:tc>
          <w:tcPr>
            <w:tcW w:w="1271" w:type="dxa"/>
          </w:tcPr>
          <w:p w14:paraId="3BB700DF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76A94A51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795076D" w14:textId="77777777" w:rsidR="002E4EB0" w:rsidRDefault="002E4EB0" w:rsidP="002E4EB0"/>
        </w:tc>
        <w:tc>
          <w:tcPr>
            <w:tcW w:w="1531" w:type="dxa"/>
          </w:tcPr>
          <w:p w14:paraId="0B4AC023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4DB9A288" w14:textId="77777777" w:rsidR="002E4EB0" w:rsidRDefault="002E4EB0" w:rsidP="002E4EB0"/>
        </w:tc>
      </w:tr>
      <w:tr w:rsidR="00B11A06" w14:paraId="31DCBD7F" w14:textId="77777777" w:rsidTr="00B11A06">
        <w:tc>
          <w:tcPr>
            <w:tcW w:w="1271" w:type="dxa"/>
          </w:tcPr>
          <w:p w14:paraId="55422F32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6719842D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8F0AB95" w14:textId="77777777" w:rsidR="002E4EB0" w:rsidRDefault="002E4EB0" w:rsidP="002E4EB0"/>
        </w:tc>
        <w:tc>
          <w:tcPr>
            <w:tcW w:w="1531" w:type="dxa"/>
          </w:tcPr>
          <w:p w14:paraId="23F348ED" w14:textId="77777777" w:rsidR="002E4EB0" w:rsidRDefault="002E4EB0" w:rsidP="002E4EB0"/>
        </w:tc>
        <w:tc>
          <w:tcPr>
            <w:tcW w:w="2976" w:type="dxa"/>
          </w:tcPr>
          <w:p w14:paraId="47415EC0" w14:textId="77777777" w:rsidR="002E4EB0" w:rsidRDefault="002E4EB0" w:rsidP="002E4EB0"/>
        </w:tc>
      </w:tr>
      <w:tr w:rsidR="00B11A06" w14:paraId="7CEB4382" w14:textId="77777777" w:rsidTr="00B11A06">
        <w:tc>
          <w:tcPr>
            <w:tcW w:w="1271" w:type="dxa"/>
          </w:tcPr>
          <w:p w14:paraId="7C5E917E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53007F3D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51E39B9" w14:textId="77777777" w:rsidR="002E4EB0" w:rsidRDefault="002E4EB0" w:rsidP="002E4EB0"/>
        </w:tc>
        <w:tc>
          <w:tcPr>
            <w:tcW w:w="1531" w:type="dxa"/>
          </w:tcPr>
          <w:p w14:paraId="03996400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2E9DF5CB" w14:textId="77777777" w:rsidR="002E4EB0" w:rsidRDefault="002E4EB0" w:rsidP="002E4EB0"/>
        </w:tc>
      </w:tr>
      <w:tr w:rsidR="00B11A06" w:rsidRPr="00B11A06" w14:paraId="0C62DDEF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6889DF77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0C4EC135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456D416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21334E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45E20EE9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4AB6C959" w14:textId="77777777" w:rsidTr="00B11A06">
        <w:tc>
          <w:tcPr>
            <w:tcW w:w="1271" w:type="dxa"/>
          </w:tcPr>
          <w:p w14:paraId="47E8D2C5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49EAAB34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615744E7" w14:textId="77777777" w:rsidR="005825C1" w:rsidRDefault="005825C1"/>
    <w:p w14:paraId="6BFB4F7F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7A5EF6FA" w14:textId="77777777">
        <w:tc>
          <w:tcPr>
            <w:tcW w:w="9067" w:type="dxa"/>
          </w:tcPr>
          <w:p w14:paraId="2325A576" w14:textId="77777777" w:rsidR="00A80BC9" w:rsidRPr="00046C31" w:rsidRDefault="00A80BC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7649701D" w14:textId="77777777" w:rsidR="00A80BC9" w:rsidRDefault="00A80BC9"/>
        </w:tc>
      </w:tr>
    </w:tbl>
    <w:p w14:paraId="2835CB22" w14:textId="77777777" w:rsidR="00A80BC9" w:rsidRDefault="00A80BC9" w:rsidP="00A80BC9"/>
    <w:p w14:paraId="32BEAA00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6919E617" w14:textId="77777777" w:rsidTr="00046C31">
        <w:tc>
          <w:tcPr>
            <w:tcW w:w="9067" w:type="dxa"/>
          </w:tcPr>
          <w:p w14:paraId="578C82E3" w14:textId="77777777" w:rsidR="00046C31" w:rsidRPr="00046C31" w:rsidRDefault="00046C31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448623D8" w14:textId="77777777" w:rsidR="00046C31" w:rsidRDefault="00046C31"/>
        </w:tc>
      </w:tr>
    </w:tbl>
    <w:p w14:paraId="219CEB48" w14:textId="77777777" w:rsidR="00952844" w:rsidRDefault="00952844"/>
    <w:p w14:paraId="1BFAE45A" w14:textId="77777777" w:rsidR="00F052B2" w:rsidRDefault="00F052B2"/>
    <w:p w14:paraId="03171735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26DE5AF8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7E1FCCF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23AC5FA7" w14:textId="77777777" w:rsidR="00952844" w:rsidRDefault="00952844"/>
        </w:tc>
      </w:tr>
    </w:tbl>
    <w:p w14:paraId="3B5492A4" w14:textId="77777777" w:rsidR="00952844" w:rsidRDefault="00952844">
      <w:pPr>
        <w:rPr>
          <w:b/>
        </w:rPr>
      </w:pPr>
    </w:p>
    <w:p w14:paraId="368A8069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23B3AE3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A6D060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38CF1C4" w14:textId="77777777" w:rsidR="00046C31" w:rsidRDefault="00046C31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123C11A" w14:textId="77777777" w:rsidR="00046C31" w:rsidRDefault="00046C31">
            <w:r>
              <w:t>Grad / beskrivelse</w:t>
            </w:r>
          </w:p>
        </w:tc>
      </w:tr>
      <w:tr w:rsidR="00046C31" w14:paraId="5597C520" w14:textId="77777777" w:rsidTr="00952844">
        <w:tc>
          <w:tcPr>
            <w:tcW w:w="1166" w:type="dxa"/>
          </w:tcPr>
          <w:p w14:paraId="3F2EDDB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FD047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C9FE454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3D07215D" w14:textId="77777777" w:rsidR="00046C31" w:rsidRDefault="00046C31">
            <w:r>
              <w:t>«</w:t>
            </w:r>
            <w:r w:rsidR="00A80BC9">
              <w:t>grad / kort beskrivelse»</w:t>
            </w:r>
          </w:p>
        </w:tc>
      </w:tr>
      <w:tr w:rsidR="00046C31" w14:paraId="097F1D01" w14:textId="77777777" w:rsidTr="00952844">
        <w:tc>
          <w:tcPr>
            <w:tcW w:w="1166" w:type="dxa"/>
          </w:tcPr>
          <w:p w14:paraId="3A723C62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B835AAF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093AD8AC" w14:textId="77777777" w:rsidR="00046C31" w:rsidRDefault="00046C31"/>
        </w:tc>
        <w:tc>
          <w:tcPr>
            <w:tcW w:w="3827" w:type="dxa"/>
          </w:tcPr>
          <w:p w14:paraId="319703F2" w14:textId="77777777" w:rsidR="00046C31" w:rsidRDefault="00046C31"/>
        </w:tc>
      </w:tr>
      <w:tr w:rsidR="00A669E3" w14:paraId="486AAE57" w14:textId="77777777" w:rsidTr="00952844">
        <w:tc>
          <w:tcPr>
            <w:tcW w:w="1166" w:type="dxa"/>
          </w:tcPr>
          <w:p w14:paraId="6C886AC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8755612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873BB17" w14:textId="77777777" w:rsidR="00A669E3" w:rsidRDefault="00A669E3"/>
        </w:tc>
        <w:tc>
          <w:tcPr>
            <w:tcW w:w="3827" w:type="dxa"/>
          </w:tcPr>
          <w:p w14:paraId="6ADD574A" w14:textId="77777777" w:rsidR="00A669E3" w:rsidRDefault="00A669E3"/>
        </w:tc>
      </w:tr>
    </w:tbl>
    <w:p w14:paraId="3FAF0E35" w14:textId="77777777" w:rsidR="00046C31" w:rsidRDefault="00046C31">
      <w:pPr>
        <w:rPr>
          <w:b/>
        </w:rPr>
      </w:pPr>
    </w:p>
    <w:p w14:paraId="39C0CF7C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AB70794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34E4A5C8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2B8CC69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686C16B" w14:textId="77777777" w:rsidR="00952844" w:rsidRDefault="00952844">
            <w:r>
              <w:t>Varighet og beskrivelse</w:t>
            </w:r>
          </w:p>
        </w:tc>
      </w:tr>
      <w:tr w:rsidR="00952844" w14:paraId="5235C9AC" w14:textId="77777777">
        <w:tc>
          <w:tcPr>
            <w:tcW w:w="1166" w:type="dxa"/>
          </w:tcPr>
          <w:p w14:paraId="1AAA8D3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BF81F4B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8D54F73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4A55A207" w14:textId="77777777" w:rsidR="00952844" w:rsidRDefault="00952844">
            <w:r>
              <w:t>«kort beskrivelse»</w:t>
            </w:r>
          </w:p>
        </w:tc>
      </w:tr>
      <w:tr w:rsidR="00952844" w14:paraId="16D4B9E5" w14:textId="77777777">
        <w:tc>
          <w:tcPr>
            <w:tcW w:w="1166" w:type="dxa"/>
          </w:tcPr>
          <w:p w14:paraId="7486B13C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6E4A3E42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314366BC" w14:textId="77777777" w:rsidR="00952844" w:rsidRDefault="00952844"/>
        </w:tc>
        <w:tc>
          <w:tcPr>
            <w:tcW w:w="3827" w:type="dxa"/>
          </w:tcPr>
          <w:p w14:paraId="01C8FE69" w14:textId="77777777" w:rsidR="00952844" w:rsidRDefault="00952844"/>
        </w:tc>
      </w:tr>
      <w:tr w:rsidR="00952844" w14:paraId="084D3AE3" w14:textId="77777777">
        <w:tc>
          <w:tcPr>
            <w:tcW w:w="1166" w:type="dxa"/>
          </w:tcPr>
          <w:p w14:paraId="79EC3F10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773C34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5BB653A2" w14:textId="77777777" w:rsidR="00952844" w:rsidRDefault="00952844"/>
        </w:tc>
        <w:tc>
          <w:tcPr>
            <w:tcW w:w="3827" w:type="dxa"/>
          </w:tcPr>
          <w:p w14:paraId="7CB35EEA" w14:textId="77777777" w:rsidR="00952844" w:rsidRDefault="00952844"/>
        </w:tc>
      </w:tr>
    </w:tbl>
    <w:p w14:paraId="15D8BDF4" w14:textId="77777777" w:rsidR="00952844" w:rsidRDefault="00952844" w:rsidP="00A669E3">
      <w:pPr>
        <w:rPr>
          <w:b/>
        </w:rPr>
      </w:pPr>
    </w:p>
    <w:p w14:paraId="36FC08EA" w14:textId="77777777" w:rsidR="00F052B2" w:rsidRDefault="00F052B2" w:rsidP="00F052B2">
      <w:pPr>
        <w:rPr>
          <w:b/>
        </w:rPr>
      </w:pPr>
    </w:p>
    <w:p w14:paraId="7DEED99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E401415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F1E54DD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59AA8869" w14:textId="77777777" w:rsidR="00952844" w:rsidRDefault="00952844"/>
        </w:tc>
      </w:tr>
    </w:tbl>
    <w:p w14:paraId="7B4F7810" w14:textId="77777777" w:rsidR="00952844" w:rsidRDefault="00952844" w:rsidP="00952844">
      <w:pPr>
        <w:rPr>
          <w:b/>
        </w:rPr>
      </w:pPr>
    </w:p>
    <w:p w14:paraId="32BE098E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3F815D49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1322AFE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60E4850C" w14:textId="77777777" w:rsidR="000F5D79" w:rsidRDefault="000F5D79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39D0FACC" w14:textId="77777777" w:rsidR="000F5D79" w:rsidRDefault="000F5D79" w:rsidP="000F5D79">
            <w:r>
              <w:t>Stilling</w:t>
            </w:r>
          </w:p>
        </w:tc>
      </w:tr>
      <w:tr w:rsidR="000F5D79" w14:paraId="6430CECD" w14:textId="77777777">
        <w:trPr>
          <w:trHeight w:val="392"/>
        </w:trPr>
        <w:tc>
          <w:tcPr>
            <w:tcW w:w="1166" w:type="dxa"/>
          </w:tcPr>
          <w:p w14:paraId="1CA825AC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B9F153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D6C060B" w14:textId="77777777" w:rsidR="000F5D79" w:rsidRDefault="000F5D79">
            <w:r>
              <w:t>«tittel / kort beskrivelse»</w:t>
            </w:r>
          </w:p>
        </w:tc>
      </w:tr>
      <w:tr w:rsidR="000F5D79" w14:paraId="3BC213E3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F7A8396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A16E7A9" w14:textId="77777777" w:rsidR="000F5D79" w:rsidRDefault="000F5D79"/>
        </w:tc>
      </w:tr>
    </w:tbl>
    <w:p w14:paraId="1F81CEF9" w14:textId="77777777" w:rsidR="000F5D79" w:rsidRDefault="000F5D79">
      <w:pPr>
        <w:rPr>
          <w:b/>
        </w:rPr>
      </w:pPr>
    </w:p>
    <w:p w14:paraId="51EDE253" w14:textId="77777777" w:rsidR="000F5D79" w:rsidRDefault="000F5D79">
      <w:pPr>
        <w:rPr>
          <w:b/>
        </w:rPr>
      </w:pPr>
    </w:p>
    <w:p w14:paraId="2E106903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46997048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35E91E2" w14:textId="77777777">
        <w:trPr>
          <w:trHeight w:val="392"/>
        </w:trPr>
        <w:tc>
          <w:tcPr>
            <w:tcW w:w="1166" w:type="dxa"/>
          </w:tcPr>
          <w:p w14:paraId="07754BFB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9F09D26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EC980C9" w14:textId="77777777" w:rsidR="000F5D79" w:rsidRDefault="000F5D79">
            <w:r>
              <w:t>«tittel / kort beskrivelse»</w:t>
            </w:r>
          </w:p>
        </w:tc>
      </w:tr>
      <w:tr w:rsidR="000F5D79" w14:paraId="20561BA0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E0F7667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023E0518" w14:textId="77777777" w:rsidR="000F5D79" w:rsidRDefault="000F5D79"/>
        </w:tc>
      </w:tr>
    </w:tbl>
    <w:p w14:paraId="226E7B8E" w14:textId="77777777" w:rsidR="000F5D79" w:rsidRDefault="000F5D79">
      <w:pPr>
        <w:rPr>
          <w:b/>
        </w:rPr>
      </w:pPr>
    </w:p>
    <w:p w14:paraId="0386CA6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91D052B" w14:textId="77777777">
        <w:trPr>
          <w:trHeight w:val="392"/>
        </w:trPr>
        <w:tc>
          <w:tcPr>
            <w:tcW w:w="1166" w:type="dxa"/>
          </w:tcPr>
          <w:p w14:paraId="6510C19D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EE09434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8A26583" w14:textId="77777777" w:rsidR="000F5D79" w:rsidRDefault="000F5D79">
            <w:r>
              <w:t>«tittel / kort beskrivelse»</w:t>
            </w:r>
          </w:p>
        </w:tc>
      </w:tr>
      <w:tr w:rsidR="000F5D79" w14:paraId="74EADF7F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95C0D66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B7AE689" w14:textId="77777777" w:rsidR="000F5D79" w:rsidRDefault="000F5D79"/>
        </w:tc>
      </w:tr>
    </w:tbl>
    <w:p w14:paraId="718D0125" w14:textId="77777777" w:rsidR="000F5D79" w:rsidRDefault="000F5D79" w:rsidP="000F5D79">
      <w:pPr>
        <w:rPr>
          <w:b/>
        </w:rPr>
      </w:pPr>
    </w:p>
    <w:p w14:paraId="4971EBF1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0FEF4D7" w14:textId="77777777">
        <w:trPr>
          <w:trHeight w:val="392"/>
        </w:trPr>
        <w:tc>
          <w:tcPr>
            <w:tcW w:w="1166" w:type="dxa"/>
          </w:tcPr>
          <w:p w14:paraId="32754E00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93E1A7C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E8AE1A3" w14:textId="77777777" w:rsidR="000F5D79" w:rsidRDefault="000F5D79">
            <w:r>
              <w:t>«tittel / kort beskrivelse»</w:t>
            </w:r>
          </w:p>
        </w:tc>
      </w:tr>
      <w:tr w:rsidR="000F5D79" w14:paraId="285C8696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003D904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EA91A23" w14:textId="77777777" w:rsidR="000F5D79" w:rsidRDefault="000F5D79"/>
        </w:tc>
      </w:tr>
    </w:tbl>
    <w:p w14:paraId="00A3EFF1" w14:textId="77777777" w:rsidR="00975CDA" w:rsidRDefault="00975CDA" w:rsidP="000F5D79">
      <w:pPr>
        <w:rPr>
          <w:b/>
        </w:rPr>
      </w:pPr>
    </w:p>
    <w:p w14:paraId="2C38984D" w14:textId="77777777" w:rsidR="00975CDA" w:rsidRDefault="00975CDA" w:rsidP="000F5D79">
      <w:pPr>
        <w:rPr>
          <w:b/>
        </w:rPr>
      </w:pPr>
    </w:p>
    <w:p w14:paraId="12379675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42D5DE75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993D0FB" w14:textId="77777777" w:rsidR="00975CDA" w:rsidRPr="00046C31" w:rsidRDefault="00975CD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36C51C27" w14:textId="77777777" w:rsidR="00975CDA" w:rsidRDefault="00975CDA"/>
        </w:tc>
      </w:tr>
    </w:tbl>
    <w:p w14:paraId="21C403A0" w14:textId="77777777" w:rsidR="00975CDA" w:rsidRDefault="00975CDA" w:rsidP="00975CDA">
      <w:pPr>
        <w:rPr>
          <w:b/>
        </w:rPr>
      </w:pPr>
    </w:p>
    <w:p w14:paraId="77CBD1C9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613C02DB" w14:textId="274CDF1B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252AAB27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564668B2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662B4609" w14:textId="77777777" w:rsidR="00952844" w:rsidRDefault="00952844"/>
        </w:tc>
      </w:tr>
    </w:tbl>
    <w:p w14:paraId="70F4AF83" w14:textId="77777777" w:rsidR="00952844" w:rsidRDefault="00952844" w:rsidP="00952844">
      <w:pPr>
        <w:rPr>
          <w:b/>
        </w:rPr>
      </w:pPr>
    </w:p>
    <w:p w14:paraId="75FE2534" w14:textId="629D1CE8" w:rsidR="00952844" w:rsidRPr="00DA1BFE" w:rsidRDefault="000F5D79" w:rsidP="00952844">
      <w:pPr>
        <w:rPr>
          <w:b/>
        </w:rPr>
      </w:pPr>
      <w:r w:rsidRPr="00DA1BFE">
        <w:rPr>
          <w:b/>
        </w:rPr>
        <w:t xml:space="preserve">Relevante </w:t>
      </w:r>
      <w:r w:rsidR="007964D5" w:rsidRPr="00DA1BFE">
        <w:rPr>
          <w:b/>
        </w:rPr>
        <w:t>referanseprosjekter</w:t>
      </w:r>
      <w:r w:rsidR="00D146CE" w:rsidRPr="00DA1BFE">
        <w:rPr>
          <w:b/>
        </w:rPr>
        <w:t xml:space="preserve"> med </w:t>
      </w:r>
      <w:commentRangeStart w:id="1"/>
      <w:r w:rsidR="00D146CE" w:rsidRPr="00DA1BFE">
        <w:rPr>
          <w:b/>
        </w:rPr>
        <w:t>overføringsverdi</w:t>
      </w:r>
      <w:commentRangeEnd w:id="1"/>
      <w:r w:rsidR="009E7519" w:rsidRPr="00DA1BFE">
        <w:rPr>
          <w:rStyle w:val="Merknadsreferanse"/>
          <w:b/>
          <w:sz w:val="22"/>
          <w:szCs w:val="22"/>
        </w:rPr>
        <w:commentReference w:id="1"/>
      </w:r>
      <w:r w:rsidR="00952844" w:rsidRPr="00DA1BFE">
        <w:rPr>
          <w:b/>
        </w:rPr>
        <w:t>:</w:t>
      </w:r>
    </w:p>
    <w:p w14:paraId="31E63C65" w14:textId="77777777" w:rsidR="000F5D79" w:rsidRPr="00DA1BFE" w:rsidRDefault="00F052B2" w:rsidP="00952844">
      <w:pPr>
        <w:rPr>
          <w:smallCaps/>
        </w:rPr>
      </w:pPr>
      <w:r w:rsidRPr="00DA1BFE">
        <w:rPr>
          <w:smallCaps/>
        </w:rPr>
        <w:t>«</w:t>
      </w:r>
      <w:r w:rsidR="000F5D79" w:rsidRPr="00DA1BFE">
        <w:rPr>
          <w:smallCaps/>
        </w:rPr>
        <w:t>Prosjekt 1</w:t>
      </w:r>
      <w:r w:rsidRPr="00DA1BFE">
        <w:rPr>
          <w:smallCaps/>
        </w:rPr>
        <w:t>»</w:t>
      </w:r>
      <w:r w:rsidR="000F5D79" w:rsidRPr="00DA1BFE">
        <w:rPr>
          <w:smallCaps/>
        </w:rPr>
        <w:t>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237"/>
        <w:gridCol w:w="5830"/>
      </w:tblGrid>
      <w:tr w:rsidR="007B004A" w:rsidRPr="00DA1BFE" w14:paraId="61F43F89" w14:textId="77777777" w:rsidTr="3A43BE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55034206" w14:textId="72F4C534" w:rsidR="007B004A" w:rsidRPr="00DA1BFE" w:rsidRDefault="007B004A" w:rsidP="007B004A">
            <w:pPr>
              <w:rPr>
                <w:b w:val="0"/>
              </w:rPr>
            </w:pPr>
            <w:r w:rsidRPr="00DA1BFE">
              <w:t>Prosjekt / oppdrag:</w:t>
            </w:r>
          </w:p>
        </w:tc>
        <w:tc>
          <w:tcPr>
            <w:tcW w:w="5830" w:type="dxa"/>
          </w:tcPr>
          <w:p w14:paraId="7908CED8" w14:textId="333E4FF5" w:rsidR="007B004A" w:rsidRPr="00DA1BFE" w:rsidRDefault="007B004A" w:rsidP="007B00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A1BFE">
              <w:t>«navn på prosjekt / beskrivelse av prosjektområde»</w:t>
            </w:r>
          </w:p>
        </w:tc>
      </w:tr>
      <w:tr w:rsidR="007B004A" w:rsidRPr="00DA1BFE" w14:paraId="61161082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72364967" w14:textId="788E2B6A" w:rsidR="007B004A" w:rsidRPr="00DA1BFE" w:rsidRDefault="007B004A" w:rsidP="007B004A">
            <w:pPr>
              <w:rPr>
                <w:b w:val="0"/>
                <w:bCs w:val="0"/>
              </w:rPr>
            </w:pPr>
            <w:r w:rsidRPr="00DA1BFE">
              <w:t>Oppdragsgiver:</w:t>
            </w:r>
          </w:p>
        </w:tc>
        <w:tc>
          <w:tcPr>
            <w:tcW w:w="5830" w:type="dxa"/>
          </w:tcPr>
          <w:p w14:paraId="27AADE12" w14:textId="0124714E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1BFE">
              <w:rPr>
                <w:b/>
              </w:rPr>
              <w:t>«navn på oppdragsgiver / beskrivelse av virksomhet»</w:t>
            </w:r>
          </w:p>
        </w:tc>
      </w:tr>
      <w:tr w:rsidR="007B004A" w:rsidRPr="00DA1BFE" w14:paraId="325C341B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3A7FC174" w14:textId="6E1B711C" w:rsidR="007B004A" w:rsidRPr="00DA1BFE" w:rsidRDefault="007B004A" w:rsidP="007B004A">
            <w:pPr>
              <w:rPr>
                <w:rFonts w:eastAsia="Times New Roman"/>
                <w:lang w:eastAsia="nb-NO"/>
              </w:rPr>
            </w:pPr>
            <w:r w:rsidRPr="00DA1BFE">
              <w:rPr>
                <w:rFonts w:eastAsia="Times New Roman"/>
                <w:lang w:eastAsia="nb-NO"/>
              </w:rPr>
              <w:t xml:space="preserve">Oppstartstidpunkt og ferdigstillelsestidspunkt (år) </w:t>
            </w:r>
          </w:p>
        </w:tc>
        <w:tc>
          <w:tcPr>
            <w:tcW w:w="5830" w:type="dxa"/>
          </w:tcPr>
          <w:p w14:paraId="522D63D8" w14:textId="7777777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04A" w:rsidRPr="00DA1BFE" w14:paraId="4A7EE0FF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76358ECF" w14:textId="3734DC8F" w:rsidR="007B004A" w:rsidRPr="00DA1BFE" w:rsidRDefault="007B004A" w:rsidP="007B004A">
            <w:r w:rsidRPr="00DA1BFE">
              <w:t xml:space="preserve">Oppdragets (ikke prosjektets) kontraktsverdi (eks </w:t>
            </w:r>
            <w:proofErr w:type="spellStart"/>
            <w:r w:rsidRPr="00DA1BFE">
              <w:t>mva</w:t>
            </w:r>
            <w:proofErr w:type="spellEnd"/>
            <w:r w:rsidRPr="00DA1BFE">
              <w:t>)</w:t>
            </w:r>
          </w:p>
        </w:tc>
        <w:tc>
          <w:tcPr>
            <w:tcW w:w="5830" w:type="dxa"/>
          </w:tcPr>
          <w:p w14:paraId="7FB47F26" w14:textId="7777777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04A" w:rsidRPr="00DA1BFE" w14:paraId="35BF27B8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6AFDD11B" w14:textId="77777777" w:rsidR="007B004A" w:rsidRPr="00DA1BFE" w:rsidRDefault="007B004A" w:rsidP="007B004A">
            <w:pPr>
              <w:textAlignment w:val="baseline"/>
              <w:rPr>
                <w:rFonts w:eastAsia="Times New Roman"/>
                <w:lang w:eastAsia="nb-NO"/>
              </w:rPr>
            </w:pPr>
            <w:r w:rsidRPr="00DA1BFE">
              <w:rPr>
                <w:rFonts w:eastAsia="Times New Roman"/>
                <w:lang w:eastAsia="nb-NO"/>
              </w:rPr>
              <w:t xml:space="preserve">Tilbudt persons roller/oppgaver og timeomfang i prosjektet, og tidsbruk på referanseprosjektet </w:t>
            </w:r>
          </w:p>
          <w:p w14:paraId="7DF63533" w14:textId="77777777" w:rsidR="007B004A" w:rsidRPr="00DA1BFE" w:rsidRDefault="007B004A" w:rsidP="007B004A"/>
        </w:tc>
        <w:tc>
          <w:tcPr>
            <w:tcW w:w="5830" w:type="dxa"/>
          </w:tcPr>
          <w:p w14:paraId="6963D3BF" w14:textId="7777777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04A" w:rsidRPr="00DA1BFE" w14:paraId="768D857F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02FE05E0" w14:textId="21AA571F" w:rsidR="007B004A" w:rsidRPr="00DD26F7" w:rsidRDefault="007B004A" w:rsidP="007B004A">
            <w:pPr>
              <w:textAlignment w:val="baseline"/>
              <w:rPr>
                <w:rFonts w:eastAsia="Times New Roman"/>
                <w:b w:val="0"/>
                <w:bCs w:val="0"/>
                <w:lang w:eastAsia="nb-NO"/>
              </w:rPr>
            </w:pPr>
            <w:r>
              <w:rPr>
                <w:rFonts w:eastAsia="Times New Roman"/>
                <w:lang w:eastAsia="nb-NO"/>
              </w:rPr>
              <w:t>Type Logistikkstyringsverktøy (</w:t>
            </w:r>
            <w:proofErr w:type="spellStart"/>
            <w:r>
              <w:rPr>
                <w:rFonts w:eastAsia="Times New Roman"/>
                <w:lang w:eastAsia="nb-NO"/>
              </w:rPr>
              <w:t>Myloc</w:t>
            </w:r>
            <w:proofErr w:type="spellEnd"/>
            <w:r>
              <w:rPr>
                <w:rFonts w:eastAsia="Times New Roman"/>
                <w:lang w:eastAsia="nb-NO"/>
              </w:rPr>
              <w:t xml:space="preserve"> Construction etc.)</w:t>
            </w:r>
          </w:p>
        </w:tc>
        <w:tc>
          <w:tcPr>
            <w:tcW w:w="5830" w:type="dxa"/>
          </w:tcPr>
          <w:p w14:paraId="6634116E" w14:textId="7777777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04A" w:rsidRPr="00DA1BFE" w14:paraId="45B38103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016395D0" w14:textId="1EDD0B0B" w:rsidR="007B004A" w:rsidRPr="00DA1BFE" w:rsidRDefault="007B004A" w:rsidP="007B004A">
            <w:r w:rsidRPr="00DA1BFE">
              <w:t>Prosjektet var sikkerhetsgradert og eventuelt omfattet av virksomhetssikkerhetsforskriften</w:t>
            </w:r>
          </w:p>
        </w:tc>
        <w:tc>
          <w:tcPr>
            <w:tcW w:w="5830" w:type="dxa"/>
          </w:tcPr>
          <w:p w14:paraId="6477097A" w14:textId="6F97E2E0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1BFE">
              <w:rPr>
                <w:bCs/>
              </w:rPr>
              <w:t>«Ja / nei»</w:t>
            </w:r>
          </w:p>
        </w:tc>
      </w:tr>
      <w:tr w:rsidR="007B004A" w:rsidRPr="00DA1BFE" w14:paraId="27FEA6A1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1269206B" w14:textId="5166155A" w:rsidR="007B004A" w:rsidRPr="00DA1BFE" w:rsidRDefault="007B004A" w:rsidP="007B004A">
            <w:r w:rsidRPr="00DA1BFE">
              <w:t>Overføringsverdi til Prosjekt nytt regjeringskvartal:</w:t>
            </w:r>
          </w:p>
        </w:tc>
        <w:tc>
          <w:tcPr>
            <w:tcW w:w="5830" w:type="dxa"/>
          </w:tcPr>
          <w:p w14:paraId="660D518E" w14:textId="544DFAC1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DA1BFE">
              <w:t xml:space="preserve"> </w:t>
            </w:r>
          </w:p>
        </w:tc>
      </w:tr>
      <w:tr w:rsidR="007B004A" w:rsidRPr="00DA1BFE" w14:paraId="268B5D39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6F4B337F" w14:textId="4E99AEE1" w:rsidR="007B004A" w:rsidRPr="00DA1BFE" w:rsidRDefault="007B004A" w:rsidP="007B004A">
            <w:r w:rsidRPr="00DA1BFE">
              <w:t>Referanseperson fra prosjektet</w:t>
            </w:r>
          </w:p>
        </w:tc>
        <w:tc>
          <w:tcPr>
            <w:tcW w:w="5830" w:type="dxa"/>
          </w:tcPr>
          <w:p w14:paraId="33037424" w14:textId="78D6D5BC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1BFE">
              <w:t>«navn, kontaktinfo og rolle i referanseprosjektet»</w:t>
            </w:r>
          </w:p>
        </w:tc>
      </w:tr>
      <w:tr w:rsidR="007B004A" w14:paraId="0D36F2C8" w14:textId="77777777" w:rsidTr="3A43B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4B842CDF" w14:textId="64D291FE" w:rsidR="007B004A" w:rsidRPr="00DA1BFE" w:rsidRDefault="007B004A" w:rsidP="007B004A">
            <w:r w:rsidRPr="00DA1BFE">
              <w:t>Prosjekt / oppdrag:</w:t>
            </w:r>
          </w:p>
        </w:tc>
        <w:tc>
          <w:tcPr>
            <w:tcW w:w="5830" w:type="dxa"/>
          </w:tcPr>
          <w:p w14:paraId="28BA46B2" w14:textId="7D37B17C" w:rsidR="007B004A" w:rsidRPr="00757DE9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1BFE">
              <w:t>«navn på prosjekt / beskrivelse av prosjektområde»</w:t>
            </w:r>
          </w:p>
        </w:tc>
      </w:tr>
    </w:tbl>
    <w:p w14:paraId="5A2CC167" w14:textId="77777777" w:rsidR="00952844" w:rsidRDefault="00952844" w:rsidP="00952844">
      <w:pPr>
        <w:rPr>
          <w:b/>
        </w:rPr>
      </w:pPr>
    </w:p>
    <w:p w14:paraId="02046417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237"/>
        <w:gridCol w:w="5830"/>
      </w:tblGrid>
      <w:tr w:rsidR="007B004A" w:rsidRPr="00DA1BFE" w14:paraId="6B649E9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16452EBC" w14:textId="5CA0D7AF" w:rsidR="007B004A" w:rsidRPr="00DA1BFE" w:rsidRDefault="007B004A" w:rsidP="007B004A">
            <w:pPr>
              <w:rPr>
                <w:b w:val="0"/>
              </w:rPr>
            </w:pPr>
            <w:r w:rsidRPr="00DA1BFE">
              <w:t>Prosjekt / oppdrag:</w:t>
            </w:r>
          </w:p>
        </w:tc>
        <w:tc>
          <w:tcPr>
            <w:tcW w:w="5830" w:type="dxa"/>
          </w:tcPr>
          <w:p w14:paraId="771E95C5" w14:textId="217F354F" w:rsidR="007B004A" w:rsidRPr="00DA1BFE" w:rsidRDefault="007B004A" w:rsidP="007B00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A1BFE">
              <w:t>«navn på prosjekt / beskrivelse av prosjektområde»</w:t>
            </w:r>
          </w:p>
        </w:tc>
      </w:tr>
      <w:tr w:rsidR="007B004A" w:rsidRPr="00DA1BFE" w14:paraId="36DEF30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0E25537D" w14:textId="282CDE49" w:rsidR="007B004A" w:rsidRPr="00DA1BFE" w:rsidRDefault="007B004A" w:rsidP="007B004A">
            <w:pPr>
              <w:rPr>
                <w:b w:val="0"/>
                <w:bCs w:val="0"/>
              </w:rPr>
            </w:pPr>
            <w:r w:rsidRPr="00DA1BFE">
              <w:t>Oppdragsgiver:</w:t>
            </w:r>
          </w:p>
        </w:tc>
        <w:tc>
          <w:tcPr>
            <w:tcW w:w="5830" w:type="dxa"/>
          </w:tcPr>
          <w:p w14:paraId="49009849" w14:textId="5C584E0A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1BFE">
              <w:rPr>
                <w:b/>
              </w:rPr>
              <w:t>«navn på oppdragsgiver / beskrivelse av virksomhet»</w:t>
            </w:r>
          </w:p>
        </w:tc>
      </w:tr>
      <w:tr w:rsidR="007B004A" w:rsidRPr="00DA1BFE" w14:paraId="4017EDD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221D0F9C" w14:textId="42B6C653" w:rsidR="007B004A" w:rsidRPr="00DA1BFE" w:rsidRDefault="007B004A" w:rsidP="007B004A">
            <w:pPr>
              <w:rPr>
                <w:rFonts w:eastAsia="Times New Roman"/>
                <w:lang w:eastAsia="nb-NO"/>
              </w:rPr>
            </w:pPr>
            <w:r w:rsidRPr="00DA1BFE">
              <w:rPr>
                <w:rFonts w:eastAsia="Times New Roman"/>
                <w:lang w:eastAsia="nb-NO"/>
              </w:rPr>
              <w:t xml:space="preserve">Oppstartstidpunkt og ferdigstillelsestidspunkt (år) </w:t>
            </w:r>
          </w:p>
        </w:tc>
        <w:tc>
          <w:tcPr>
            <w:tcW w:w="5830" w:type="dxa"/>
          </w:tcPr>
          <w:p w14:paraId="4FEC8786" w14:textId="7777777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04A" w:rsidRPr="00DA1BFE" w14:paraId="33B323A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710BC929" w14:textId="78E33F2E" w:rsidR="007B004A" w:rsidRPr="00DA1BFE" w:rsidRDefault="007B004A" w:rsidP="007B004A">
            <w:r w:rsidRPr="00DA1BFE">
              <w:t xml:space="preserve">Oppdragets (ikke prosjektets) kontraktsverdi (eks </w:t>
            </w:r>
            <w:proofErr w:type="spellStart"/>
            <w:r w:rsidRPr="00DA1BFE">
              <w:t>mva</w:t>
            </w:r>
            <w:proofErr w:type="spellEnd"/>
            <w:r w:rsidRPr="00DA1BFE">
              <w:t>)</w:t>
            </w:r>
          </w:p>
        </w:tc>
        <w:tc>
          <w:tcPr>
            <w:tcW w:w="5830" w:type="dxa"/>
          </w:tcPr>
          <w:p w14:paraId="6C31205B" w14:textId="7777777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04A" w:rsidRPr="00DA1BFE" w14:paraId="577C914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7180EE08" w14:textId="77777777" w:rsidR="007B004A" w:rsidRPr="00DA1BFE" w:rsidRDefault="007B004A" w:rsidP="007B004A">
            <w:pPr>
              <w:textAlignment w:val="baseline"/>
              <w:rPr>
                <w:rFonts w:eastAsia="Times New Roman"/>
                <w:lang w:eastAsia="nb-NO"/>
              </w:rPr>
            </w:pPr>
            <w:r w:rsidRPr="00DA1BFE">
              <w:rPr>
                <w:rFonts w:eastAsia="Times New Roman"/>
                <w:lang w:eastAsia="nb-NO"/>
              </w:rPr>
              <w:t xml:space="preserve">Tilbudt persons roller/oppgaver og timeomfang i prosjektet, og tidsbruk på referanseprosjektet </w:t>
            </w:r>
          </w:p>
          <w:p w14:paraId="5DAD9F5F" w14:textId="77777777" w:rsidR="007B004A" w:rsidRPr="00DA1BFE" w:rsidRDefault="007B004A" w:rsidP="007B004A"/>
        </w:tc>
        <w:tc>
          <w:tcPr>
            <w:tcW w:w="5830" w:type="dxa"/>
          </w:tcPr>
          <w:p w14:paraId="68C7E3D7" w14:textId="7777777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04A" w:rsidRPr="00DA1BFE" w14:paraId="7C25BED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60DD8F3B" w14:textId="5E6B0A94" w:rsidR="007B004A" w:rsidRPr="00DD26F7" w:rsidRDefault="007B004A" w:rsidP="007B004A">
            <w:pPr>
              <w:textAlignment w:val="baseline"/>
              <w:rPr>
                <w:rFonts w:eastAsia="Times New Roman"/>
                <w:b w:val="0"/>
                <w:bCs w:val="0"/>
                <w:lang w:eastAsia="nb-NO"/>
              </w:rPr>
            </w:pPr>
            <w:r>
              <w:rPr>
                <w:rFonts w:eastAsia="Times New Roman"/>
                <w:lang w:eastAsia="nb-NO"/>
              </w:rPr>
              <w:t>Type Logistikkstyringsverktøy (</w:t>
            </w:r>
            <w:proofErr w:type="spellStart"/>
            <w:r>
              <w:rPr>
                <w:rFonts w:eastAsia="Times New Roman"/>
                <w:lang w:eastAsia="nb-NO"/>
              </w:rPr>
              <w:t>Myloc</w:t>
            </w:r>
            <w:proofErr w:type="spellEnd"/>
            <w:r>
              <w:rPr>
                <w:rFonts w:eastAsia="Times New Roman"/>
                <w:lang w:eastAsia="nb-NO"/>
              </w:rPr>
              <w:t xml:space="preserve"> Construction etc.)</w:t>
            </w:r>
          </w:p>
        </w:tc>
        <w:tc>
          <w:tcPr>
            <w:tcW w:w="5830" w:type="dxa"/>
          </w:tcPr>
          <w:p w14:paraId="2ECCA6BF" w14:textId="7777777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04A" w:rsidRPr="00DA1BFE" w14:paraId="420018C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4F16DC3A" w14:textId="4B81A914" w:rsidR="007B004A" w:rsidRPr="00DA1BFE" w:rsidRDefault="007B004A" w:rsidP="007B004A">
            <w:r w:rsidRPr="00DA1BFE">
              <w:t>Prosjektet var sikkerhetsgradert og eventuelt omfattet av virksomhetssikkerhetsforskriften</w:t>
            </w:r>
          </w:p>
        </w:tc>
        <w:tc>
          <w:tcPr>
            <w:tcW w:w="5830" w:type="dxa"/>
          </w:tcPr>
          <w:p w14:paraId="3B0B77CF" w14:textId="4F0F3057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1BFE">
              <w:rPr>
                <w:bCs/>
              </w:rPr>
              <w:t>«Ja / nei»</w:t>
            </w:r>
          </w:p>
        </w:tc>
      </w:tr>
      <w:tr w:rsidR="007B004A" w:rsidRPr="00DA1BFE" w14:paraId="6AB23A5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18C2E582" w14:textId="484051E3" w:rsidR="007B004A" w:rsidRPr="00DA1BFE" w:rsidRDefault="007B004A" w:rsidP="007B004A">
            <w:r w:rsidRPr="00DA1BFE">
              <w:t>Overføringsverdi til Prosjekt nytt regjeringskvartal:</w:t>
            </w:r>
          </w:p>
        </w:tc>
        <w:tc>
          <w:tcPr>
            <w:tcW w:w="5830" w:type="dxa"/>
          </w:tcPr>
          <w:p w14:paraId="07EB5896" w14:textId="66924156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DA1BFE">
              <w:t xml:space="preserve"> </w:t>
            </w:r>
          </w:p>
        </w:tc>
      </w:tr>
      <w:tr w:rsidR="007B004A" w:rsidRPr="00DA1BFE" w14:paraId="05CEF09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52754997" w14:textId="13E17236" w:rsidR="007B004A" w:rsidRPr="00DA1BFE" w:rsidRDefault="007B004A" w:rsidP="007B004A">
            <w:r w:rsidRPr="00DA1BFE">
              <w:t>Referanseperson fra prosjektet</w:t>
            </w:r>
          </w:p>
        </w:tc>
        <w:tc>
          <w:tcPr>
            <w:tcW w:w="5830" w:type="dxa"/>
          </w:tcPr>
          <w:p w14:paraId="7894F6DA" w14:textId="4AE73FA8" w:rsidR="007B004A" w:rsidRPr="00DA1BFE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1BFE">
              <w:t>«navn, kontaktinfo og rolle i referanseprosjektet»</w:t>
            </w:r>
          </w:p>
        </w:tc>
      </w:tr>
      <w:tr w:rsidR="007B004A" w14:paraId="75F667A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6EF0EA88" w14:textId="2481F928" w:rsidR="007B004A" w:rsidRPr="00DA1BFE" w:rsidRDefault="007B004A" w:rsidP="007B004A">
            <w:r w:rsidRPr="00DA1BFE">
              <w:t>Prosjekt / oppdrag:</w:t>
            </w:r>
          </w:p>
        </w:tc>
        <w:tc>
          <w:tcPr>
            <w:tcW w:w="5830" w:type="dxa"/>
          </w:tcPr>
          <w:p w14:paraId="2B625227" w14:textId="2940474E" w:rsidR="007B004A" w:rsidRPr="00757DE9" w:rsidRDefault="007B004A" w:rsidP="007B00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1BFE">
              <w:t>«navn på prosjekt / beskrivelse av prosjektområde»</w:t>
            </w:r>
          </w:p>
        </w:tc>
      </w:tr>
    </w:tbl>
    <w:p w14:paraId="11267EFE" w14:textId="77777777" w:rsidR="00F052B2" w:rsidRDefault="00F052B2" w:rsidP="00F052B2">
      <w:pPr>
        <w:rPr>
          <w:b/>
        </w:rPr>
      </w:pPr>
    </w:p>
    <w:p w14:paraId="0CE2864E" w14:textId="77777777" w:rsid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237"/>
        <w:gridCol w:w="5830"/>
      </w:tblGrid>
      <w:tr w:rsidR="0003798C" w:rsidRPr="00DA1BFE" w14:paraId="2D9E574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0265D075" w14:textId="77777777" w:rsidR="0003798C" w:rsidRPr="00DA1BFE" w:rsidRDefault="0003798C">
            <w:pPr>
              <w:rPr>
                <w:b w:val="0"/>
              </w:rPr>
            </w:pPr>
            <w:r w:rsidRPr="00DA1BFE">
              <w:t>Prosjekt / oppdrag:</w:t>
            </w:r>
          </w:p>
        </w:tc>
        <w:tc>
          <w:tcPr>
            <w:tcW w:w="5830" w:type="dxa"/>
          </w:tcPr>
          <w:p w14:paraId="16FAC683" w14:textId="77777777" w:rsidR="0003798C" w:rsidRPr="00DA1BFE" w:rsidRDefault="000379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A1BFE">
              <w:t>«navn på prosjekt / beskrivelse av prosjektområde»</w:t>
            </w:r>
          </w:p>
        </w:tc>
      </w:tr>
      <w:tr w:rsidR="0003798C" w:rsidRPr="00DA1BFE" w14:paraId="2A9A661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2E87E8EF" w14:textId="77777777" w:rsidR="0003798C" w:rsidRPr="00DA1BFE" w:rsidRDefault="0003798C">
            <w:pPr>
              <w:rPr>
                <w:b w:val="0"/>
                <w:bCs w:val="0"/>
              </w:rPr>
            </w:pPr>
            <w:r w:rsidRPr="00DA1BFE">
              <w:t>Oppdragsgiver:</w:t>
            </w:r>
          </w:p>
        </w:tc>
        <w:tc>
          <w:tcPr>
            <w:tcW w:w="5830" w:type="dxa"/>
          </w:tcPr>
          <w:p w14:paraId="2EFFE900" w14:textId="77777777" w:rsidR="0003798C" w:rsidRPr="00DA1BFE" w:rsidRDefault="00037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A1BFE">
              <w:rPr>
                <w:b/>
              </w:rPr>
              <w:t>«navn på oppdragsgiver / beskrivelse av virksomhet»</w:t>
            </w:r>
          </w:p>
        </w:tc>
      </w:tr>
      <w:tr w:rsidR="0003798C" w:rsidRPr="00DA1BFE" w14:paraId="3D1F4AE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004C3A76" w14:textId="77777777" w:rsidR="0003798C" w:rsidRPr="00DA1BFE" w:rsidRDefault="0003798C">
            <w:pPr>
              <w:rPr>
                <w:rFonts w:eastAsia="Times New Roman"/>
                <w:lang w:eastAsia="nb-NO"/>
              </w:rPr>
            </w:pPr>
            <w:r w:rsidRPr="00DA1BFE">
              <w:rPr>
                <w:rFonts w:eastAsia="Times New Roman"/>
                <w:lang w:eastAsia="nb-NO"/>
              </w:rPr>
              <w:t xml:space="preserve">Oppstartstidpunkt og ferdigstillelsestidspunkt (år) </w:t>
            </w:r>
          </w:p>
        </w:tc>
        <w:tc>
          <w:tcPr>
            <w:tcW w:w="5830" w:type="dxa"/>
          </w:tcPr>
          <w:p w14:paraId="076B5EC4" w14:textId="77777777" w:rsidR="0003798C" w:rsidRPr="00DA1BFE" w:rsidRDefault="00037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798C" w:rsidRPr="00DA1BFE" w14:paraId="13F0F21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7488CBD5" w14:textId="77777777" w:rsidR="0003798C" w:rsidRPr="00DA1BFE" w:rsidRDefault="0003798C">
            <w:r w:rsidRPr="00DA1BFE">
              <w:t xml:space="preserve">Oppdragets (ikke prosjektets) kontraktsverdi (eks </w:t>
            </w:r>
            <w:proofErr w:type="spellStart"/>
            <w:r w:rsidRPr="00DA1BFE">
              <w:t>mva</w:t>
            </w:r>
            <w:proofErr w:type="spellEnd"/>
            <w:r w:rsidRPr="00DA1BFE">
              <w:t>)</w:t>
            </w:r>
          </w:p>
        </w:tc>
        <w:tc>
          <w:tcPr>
            <w:tcW w:w="5830" w:type="dxa"/>
          </w:tcPr>
          <w:p w14:paraId="3F009214" w14:textId="77777777" w:rsidR="0003798C" w:rsidRPr="00DA1BFE" w:rsidRDefault="00037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798C" w:rsidRPr="00DA1BFE" w14:paraId="6264666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45D08601" w14:textId="77777777" w:rsidR="0003798C" w:rsidRPr="00DA1BFE" w:rsidRDefault="0003798C">
            <w:pPr>
              <w:textAlignment w:val="baseline"/>
              <w:rPr>
                <w:rFonts w:eastAsia="Times New Roman"/>
                <w:lang w:eastAsia="nb-NO"/>
              </w:rPr>
            </w:pPr>
            <w:r w:rsidRPr="00DA1BFE">
              <w:rPr>
                <w:rFonts w:eastAsia="Times New Roman"/>
                <w:lang w:eastAsia="nb-NO"/>
              </w:rPr>
              <w:t xml:space="preserve">Tilbudt persons roller/oppgaver og timeomfang i prosjektet, og tidsbruk på referanseprosjektet </w:t>
            </w:r>
          </w:p>
          <w:p w14:paraId="6BB1AD90" w14:textId="77777777" w:rsidR="0003798C" w:rsidRPr="00DA1BFE" w:rsidRDefault="0003798C"/>
        </w:tc>
        <w:tc>
          <w:tcPr>
            <w:tcW w:w="5830" w:type="dxa"/>
          </w:tcPr>
          <w:p w14:paraId="1A5C4F8C" w14:textId="77777777" w:rsidR="0003798C" w:rsidRPr="00DA1BFE" w:rsidRDefault="00037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798C" w:rsidRPr="00DA1BFE" w14:paraId="5055A01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40BA691F" w14:textId="58949FCD" w:rsidR="0003798C" w:rsidRPr="00DD26F7" w:rsidRDefault="007B004A">
            <w:pPr>
              <w:textAlignment w:val="baseline"/>
              <w:rPr>
                <w:rFonts w:eastAsia="Times New Roman"/>
                <w:b w:val="0"/>
                <w:bCs w:val="0"/>
                <w:lang w:eastAsia="nb-NO"/>
              </w:rPr>
            </w:pPr>
            <w:r>
              <w:rPr>
                <w:rFonts w:eastAsia="Times New Roman"/>
                <w:lang w:eastAsia="nb-NO"/>
              </w:rPr>
              <w:t xml:space="preserve">Type </w:t>
            </w:r>
            <w:r w:rsidR="004823A0">
              <w:rPr>
                <w:rFonts w:eastAsia="Times New Roman"/>
                <w:lang w:eastAsia="nb-NO"/>
              </w:rPr>
              <w:t>Logistikkstyringsverktøy (</w:t>
            </w:r>
            <w:proofErr w:type="spellStart"/>
            <w:r w:rsidR="004823A0">
              <w:rPr>
                <w:rFonts w:eastAsia="Times New Roman"/>
                <w:lang w:eastAsia="nb-NO"/>
              </w:rPr>
              <w:t>Myloc</w:t>
            </w:r>
            <w:proofErr w:type="spellEnd"/>
            <w:r w:rsidR="004823A0">
              <w:rPr>
                <w:rFonts w:eastAsia="Times New Roman"/>
                <w:lang w:eastAsia="nb-NO"/>
              </w:rPr>
              <w:t xml:space="preserve"> Construction e</w:t>
            </w:r>
            <w:r>
              <w:rPr>
                <w:rFonts w:eastAsia="Times New Roman"/>
                <w:lang w:eastAsia="nb-NO"/>
              </w:rPr>
              <w:t>tc.</w:t>
            </w:r>
            <w:r w:rsidR="004823A0">
              <w:rPr>
                <w:rFonts w:eastAsia="Times New Roman"/>
                <w:lang w:eastAsia="nb-NO"/>
              </w:rPr>
              <w:t>)</w:t>
            </w:r>
          </w:p>
        </w:tc>
        <w:tc>
          <w:tcPr>
            <w:tcW w:w="5830" w:type="dxa"/>
          </w:tcPr>
          <w:p w14:paraId="4A5F97F6" w14:textId="77777777" w:rsidR="0003798C" w:rsidRPr="00DA1BFE" w:rsidRDefault="00037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798C" w:rsidRPr="00DA1BFE" w14:paraId="3519DC6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476561F9" w14:textId="77777777" w:rsidR="0003798C" w:rsidRPr="00DA1BFE" w:rsidRDefault="0003798C">
            <w:r w:rsidRPr="00DA1BFE">
              <w:t>Prosjektet var sikkerhetsgradert og eventuelt omfattet av virksomhetssikkerhetsforskriften</w:t>
            </w:r>
          </w:p>
        </w:tc>
        <w:tc>
          <w:tcPr>
            <w:tcW w:w="5830" w:type="dxa"/>
          </w:tcPr>
          <w:p w14:paraId="176C698C" w14:textId="77777777" w:rsidR="0003798C" w:rsidRPr="00DA1BFE" w:rsidRDefault="00037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DA1BFE">
              <w:rPr>
                <w:bCs/>
              </w:rPr>
              <w:t>«Ja / nei»</w:t>
            </w:r>
          </w:p>
        </w:tc>
      </w:tr>
      <w:tr w:rsidR="0003798C" w:rsidRPr="00DA1BFE" w14:paraId="53BD74D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3C292C44" w14:textId="77777777" w:rsidR="0003798C" w:rsidRPr="00DA1BFE" w:rsidRDefault="0003798C">
            <w:r w:rsidRPr="00DA1BFE">
              <w:t>Overføringsverdi til Prosjekt nytt regjeringskvartal:</w:t>
            </w:r>
          </w:p>
        </w:tc>
        <w:tc>
          <w:tcPr>
            <w:tcW w:w="5830" w:type="dxa"/>
          </w:tcPr>
          <w:p w14:paraId="1294062C" w14:textId="77777777" w:rsidR="0003798C" w:rsidRPr="00DA1BFE" w:rsidRDefault="00037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1BFE">
              <w:t xml:space="preserve"> </w:t>
            </w:r>
          </w:p>
        </w:tc>
      </w:tr>
      <w:tr w:rsidR="0003798C" w14:paraId="578B5E5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26373D8F" w14:textId="77777777" w:rsidR="0003798C" w:rsidRPr="00DA1BFE" w:rsidRDefault="0003798C">
            <w:r w:rsidRPr="00DA1BFE">
              <w:t>Referanseperson fra prosjektet</w:t>
            </w:r>
          </w:p>
        </w:tc>
        <w:tc>
          <w:tcPr>
            <w:tcW w:w="5830" w:type="dxa"/>
          </w:tcPr>
          <w:p w14:paraId="3041634D" w14:textId="77777777" w:rsidR="0003798C" w:rsidRPr="00757DE9" w:rsidRDefault="00037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1BFE">
              <w:t>«navn, kontaktinfo og rolle i referanseprosjektet»</w:t>
            </w:r>
          </w:p>
        </w:tc>
      </w:tr>
    </w:tbl>
    <w:p w14:paraId="5288EDBB" w14:textId="77777777" w:rsidR="00F052B2" w:rsidRDefault="00F052B2" w:rsidP="00F052B2">
      <w:pPr>
        <w:rPr>
          <w:b/>
        </w:rPr>
      </w:pPr>
    </w:p>
    <w:p w14:paraId="6A1503EF" w14:textId="77777777" w:rsidR="00F052B2" w:rsidRDefault="00F052B2" w:rsidP="00F052B2">
      <w:pPr>
        <w:rPr>
          <w:b/>
        </w:rPr>
      </w:pPr>
    </w:p>
    <w:p w14:paraId="4344E255" w14:textId="77777777" w:rsidR="00757DE9" w:rsidRDefault="00757DE9">
      <w:pPr>
        <w:rPr>
          <w:b/>
        </w:rPr>
      </w:pPr>
    </w:p>
    <w:sectPr w:rsidR="00757D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initials="A">
    <w:p w14:paraId="499EDE85" w14:textId="77777777" w:rsidR="009E7519" w:rsidRDefault="009E7519" w:rsidP="009E7519">
      <w:pPr>
        <w:pStyle w:val="Merknadstekst"/>
      </w:pPr>
      <w:r>
        <w:rPr>
          <w:rStyle w:val="Merknadsreferanse"/>
        </w:rPr>
        <w:annotationRef/>
      </w:r>
      <w:r>
        <w:t>Du må tilpasse denne til den info du etterspør i tildelingskriteriet</w:t>
      </w:r>
    </w:p>
  </w:comment>
  <w:comment w:id="1" w:author="Forfatter" w:initials="A">
    <w:p w14:paraId="756E8A95" w14:textId="7F3C59C3" w:rsidR="009E7519" w:rsidRDefault="009E7519" w:rsidP="009E7519">
      <w:pPr>
        <w:pStyle w:val="Merknadstekst"/>
      </w:pPr>
      <w:r>
        <w:rPr>
          <w:rStyle w:val="Merknadsreferanse"/>
        </w:rPr>
        <w:annotationRef/>
      </w:r>
      <w:r>
        <w:t>Denne infoen er ikke iht tildelingskriteriet ditt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99EDE85" w15:done="1"/>
  <w15:commentEx w15:paraId="756E8A95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99EDE85" w16cid:durableId="2AE09BB8"/>
  <w16cid:commentId w16cid:paraId="756E8A95" w16cid:durableId="2AE09B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E2073" w14:textId="77777777" w:rsidR="00F83BF6" w:rsidRDefault="00F83BF6" w:rsidP="00A80BC9">
      <w:pPr>
        <w:spacing w:after="0" w:line="240" w:lineRule="auto"/>
      </w:pPr>
      <w:r>
        <w:separator/>
      </w:r>
    </w:p>
  </w:endnote>
  <w:endnote w:type="continuationSeparator" w:id="0">
    <w:p w14:paraId="267CDA74" w14:textId="77777777" w:rsidR="00F83BF6" w:rsidRDefault="00F83BF6" w:rsidP="00A80BC9">
      <w:pPr>
        <w:spacing w:after="0" w:line="240" w:lineRule="auto"/>
      </w:pPr>
      <w:r>
        <w:continuationSeparator/>
      </w:r>
    </w:p>
  </w:endnote>
  <w:endnote w:type="continuationNotice" w:id="1">
    <w:p w14:paraId="7C594E52" w14:textId="77777777" w:rsidR="00F83BF6" w:rsidRDefault="00F83B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19F28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18B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E4E1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2476" w14:textId="77777777" w:rsidR="00F83BF6" w:rsidRDefault="00F83BF6" w:rsidP="00A80BC9">
      <w:pPr>
        <w:spacing w:after="0" w:line="240" w:lineRule="auto"/>
      </w:pPr>
      <w:r>
        <w:separator/>
      </w:r>
    </w:p>
  </w:footnote>
  <w:footnote w:type="continuationSeparator" w:id="0">
    <w:p w14:paraId="4485463C" w14:textId="77777777" w:rsidR="00F83BF6" w:rsidRDefault="00F83BF6" w:rsidP="00A80BC9">
      <w:pPr>
        <w:spacing w:after="0" w:line="240" w:lineRule="auto"/>
      </w:pPr>
      <w:r>
        <w:continuationSeparator/>
      </w:r>
    </w:p>
  </w:footnote>
  <w:footnote w:type="continuationNotice" w:id="1">
    <w:p w14:paraId="1E0230DA" w14:textId="77777777" w:rsidR="00F83BF6" w:rsidRDefault="00F83B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3CF5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9F73D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C144" w14:textId="77777777" w:rsidR="00CA363B" w:rsidRDefault="00CA363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71ED3"/>
    <w:multiLevelType w:val="hybridMultilevel"/>
    <w:tmpl w:val="FFFFFFFF"/>
    <w:lvl w:ilvl="0" w:tplc="240A0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E9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9B48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E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A6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4DE7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49B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8A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BDA9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1724351"/>
    <w:multiLevelType w:val="hybridMultilevel"/>
    <w:tmpl w:val="60F6406E"/>
    <w:lvl w:ilvl="0" w:tplc="65282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26D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4818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D4BA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4CAB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4AC3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96FE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50E5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BE1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814772">
    <w:abstractNumId w:val="1"/>
  </w:num>
  <w:num w:numId="2" w16cid:durableId="1963919233">
    <w:abstractNumId w:val="0"/>
  </w:num>
  <w:num w:numId="3" w16cid:durableId="1456946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4D03"/>
    <w:rsid w:val="0003798C"/>
    <w:rsid w:val="00046C31"/>
    <w:rsid w:val="00047771"/>
    <w:rsid w:val="0008384D"/>
    <w:rsid w:val="00084C2F"/>
    <w:rsid w:val="000B5FEE"/>
    <w:rsid w:val="000F19BF"/>
    <w:rsid w:val="000F5D79"/>
    <w:rsid w:val="001629A9"/>
    <w:rsid w:val="00166BCF"/>
    <w:rsid w:val="001F7C2F"/>
    <w:rsid w:val="002057F6"/>
    <w:rsid w:val="00221A88"/>
    <w:rsid w:val="00224537"/>
    <w:rsid w:val="00241D17"/>
    <w:rsid w:val="00257827"/>
    <w:rsid w:val="00280795"/>
    <w:rsid w:val="00282809"/>
    <w:rsid w:val="002E4EB0"/>
    <w:rsid w:val="003D232F"/>
    <w:rsid w:val="00443E47"/>
    <w:rsid w:val="004823A0"/>
    <w:rsid w:val="00511315"/>
    <w:rsid w:val="005418FB"/>
    <w:rsid w:val="005746EF"/>
    <w:rsid w:val="005818BF"/>
    <w:rsid w:val="005825C1"/>
    <w:rsid w:val="005B3206"/>
    <w:rsid w:val="005C089E"/>
    <w:rsid w:val="005E765B"/>
    <w:rsid w:val="006C2479"/>
    <w:rsid w:val="006C5AD1"/>
    <w:rsid w:val="006D0245"/>
    <w:rsid w:val="0070586C"/>
    <w:rsid w:val="00707768"/>
    <w:rsid w:val="00733685"/>
    <w:rsid w:val="007357E1"/>
    <w:rsid w:val="00736393"/>
    <w:rsid w:val="00736D03"/>
    <w:rsid w:val="00757DE9"/>
    <w:rsid w:val="007964D5"/>
    <w:rsid w:val="007A67E4"/>
    <w:rsid w:val="007B004A"/>
    <w:rsid w:val="00803AB0"/>
    <w:rsid w:val="00806EBD"/>
    <w:rsid w:val="00841A08"/>
    <w:rsid w:val="00851159"/>
    <w:rsid w:val="00890BBE"/>
    <w:rsid w:val="008A5B48"/>
    <w:rsid w:val="008D6CA8"/>
    <w:rsid w:val="00952844"/>
    <w:rsid w:val="00975CDA"/>
    <w:rsid w:val="009834AA"/>
    <w:rsid w:val="00985483"/>
    <w:rsid w:val="00994A24"/>
    <w:rsid w:val="009D44A3"/>
    <w:rsid w:val="009E1B41"/>
    <w:rsid w:val="009E7519"/>
    <w:rsid w:val="009F2434"/>
    <w:rsid w:val="00A03E44"/>
    <w:rsid w:val="00A505A6"/>
    <w:rsid w:val="00A669E3"/>
    <w:rsid w:val="00A80BC9"/>
    <w:rsid w:val="00AA127F"/>
    <w:rsid w:val="00AF0561"/>
    <w:rsid w:val="00B01222"/>
    <w:rsid w:val="00B11A06"/>
    <w:rsid w:val="00B11B5C"/>
    <w:rsid w:val="00B95AC9"/>
    <w:rsid w:val="00BA653B"/>
    <w:rsid w:val="00BB662B"/>
    <w:rsid w:val="00C14B4D"/>
    <w:rsid w:val="00C25EEA"/>
    <w:rsid w:val="00C50127"/>
    <w:rsid w:val="00CA363B"/>
    <w:rsid w:val="00D01AEC"/>
    <w:rsid w:val="00D02552"/>
    <w:rsid w:val="00D04D60"/>
    <w:rsid w:val="00D146CE"/>
    <w:rsid w:val="00D1609C"/>
    <w:rsid w:val="00D77986"/>
    <w:rsid w:val="00D91769"/>
    <w:rsid w:val="00DA1BFE"/>
    <w:rsid w:val="00DC1FCB"/>
    <w:rsid w:val="00DD26F7"/>
    <w:rsid w:val="00E0111B"/>
    <w:rsid w:val="00E03D1C"/>
    <w:rsid w:val="00E3162C"/>
    <w:rsid w:val="00E754BD"/>
    <w:rsid w:val="00EB13C4"/>
    <w:rsid w:val="00EB20C0"/>
    <w:rsid w:val="00EF6776"/>
    <w:rsid w:val="00F0515F"/>
    <w:rsid w:val="00F052B2"/>
    <w:rsid w:val="00F26E21"/>
    <w:rsid w:val="00F46E50"/>
    <w:rsid w:val="00F6199C"/>
    <w:rsid w:val="00F64CC9"/>
    <w:rsid w:val="00F83BF6"/>
    <w:rsid w:val="00FA5DE8"/>
    <w:rsid w:val="00FA6C81"/>
    <w:rsid w:val="00FC25F2"/>
    <w:rsid w:val="00FD55AA"/>
    <w:rsid w:val="23925732"/>
    <w:rsid w:val="259F322A"/>
    <w:rsid w:val="3A43BE97"/>
    <w:rsid w:val="5A74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09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8A5B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5B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5B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B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5B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F19BF"/>
    <w:pPr>
      <w:spacing w:after="0" w:line="240" w:lineRule="auto"/>
    </w:pPr>
  </w:style>
  <w:style w:type="table" w:styleId="Rutenettabell1lysuthevingsfarge6">
    <w:name w:val="Grid Table 1 Light Accent 6"/>
    <w:basedOn w:val="Vanligtabell"/>
    <w:uiPriority w:val="46"/>
    <w:rsid w:val="00FA6C8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FDAD4E11627E3143BC1E7B7EBD027054" ma:contentTypeVersion="25" ma:contentTypeDescription="" ma:contentTypeScope="" ma:versionID="a827f50cab7ad674d062b0fc286c8767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daef6fe46a5e126bed9e89dff4f619af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99F96-6C79-4355-8022-60AB7D4497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4E98F5-71D2-4736-A16C-600B6201713C}">
  <ds:schemaRefs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cca5f756-3ff3-4ab9-9525-12852e602e68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ACD60E3-9E76-4A50-A218-E17F95C86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1F3C4-AD6D-4170-B2D0-DAB71A56702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DFBFB1-625E-4030-8BC1-3841CA442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437</Words>
  <Characters>3328</Characters>
  <Application>Microsoft Office Word</Application>
  <DocSecurity>0</DocSecurity>
  <Lines>237</Lines>
  <Paragraphs>117</Paragraphs>
  <ScaleCrop>false</ScaleCrop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2025-11-21T18:42:00Z</dcterms:created>
  <dcterms:modified xsi:type="dcterms:W3CDTF">2026-05-13T10:38:00Z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0x0101008C35F38F30A82440B0E22CBA5A71583500FDAD4E11627E3143BC1E7B7EBD027054</vt:lpwstr>
  </property>
  <property fmtid="{D5CDD505-2E9C-101B-9397-08002B2CF9AE}" pid="3" name="MediaServiceImageTags">
    <vt:lpwstr/>
  </property>
  <property fmtid="{D5CDD505-2E9C-101B-9397-08002B2CF9AE}" pid="4" name="Archived">
    <vt:filetime>2024-11-20T11:36:33Z</vt:filetime>
  </property>
  <property fmtid="{D5CDD505-2E9C-101B-9397-08002B2CF9AE}" pid="5" name="ArchivedBy">
    <vt:lpwstr>Julia Michelet Chivers</vt:lpwstr>
  </property>
  <property fmtid="{D5CDD505-2E9C-101B-9397-08002B2CF9AE}" pid="6" name="ArchivedTo">
    <vt:lpwstr>https://elementsweb.statsbygg.pro/Elements/rm/STATSBYGG_PROD#nav=/cases/44775/registryEntries/558518, 2024/4788</vt:lpwstr>
  </property>
</Properties>
</file>